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EC" w:rsidRPr="006C17EC" w:rsidRDefault="006C17EC" w:rsidP="006C17EC">
      <w:r w:rsidRPr="006C17EC">
        <w:t xml:space="preserve">Комиссаров </w:t>
      </w:r>
      <w:proofErr w:type="spellStart"/>
      <w:r w:rsidRPr="006C17EC">
        <w:t>Полиект</w:t>
      </w:r>
      <w:proofErr w:type="spellEnd"/>
      <w:r w:rsidRPr="006C17EC">
        <w:t xml:space="preserve"> Максимович</w:t>
      </w:r>
    </w:p>
    <w:p w:rsidR="006C17EC" w:rsidRPr="006C17EC" w:rsidRDefault="006C17EC" w:rsidP="006C17EC">
      <w:r w:rsidRPr="006C17EC">
        <w:t xml:space="preserve">    Мой прадедушка родился в 1925 году.</w:t>
      </w:r>
    </w:p>
    <w:p w:rsidR="006C17EC" w:rsidRPr="006C17EC" w:rsidRDefault="006C17EC" w:rsidP="006C17EC">
      <w:r w:rsidRPr="006C17EC">
        <w:t xml:space="preserve">    Когда началась ВОВ, ему было 16 лет. В 1942 году пришло известие о гибели старшего брата, 17-летний </w:t>
      </w:r>
      <w:proofErr w:type="spellStart"/>
      <w:r w:rsidRPr="006C17EC">
        <w:t>Полиект</w:t>
      </w:r>
      <w:proofErr w:type="spellEnd"/>
      <w:r w:rsidRPr="006C17EC">
        <w:t xml:space="preserve"> добровольцем ушёл на фронт. Его направили в военно-пехотное училище в Великом Устюге. 2 июля 1943 года он прибыл под Курск. Через 3 дня там началось такое, что при одном воспоминании становится жарко...</w:t>
      </w:r>
    </w:p>
    <w:p w:rsidR="006C17EC" w:rsidRPr="006C17EC" w:rsidRDefault="006C17EC" w:rsidP="006C17EC">
      <w:r w:rsidRPr="006C17EC">
        <w:t xml:space="preserve">       И дальше - бои. Ранения и бои. Белоруссия. Затем - Прибалтика. Под Ригой был принят в члены партии. В бой ушёл коммунистом. За освобождение столицы Латвии был удостоен ордена Александра Невского.</w:t>
      </w:r>
    </w:p>
    <w:p w:rsidR="006C17EC" w:rsidRPr="006C17EC" w:rsidRDefault="006C17EC" w:rsidP="006C17EC">
      <w:r w:rsidRPr="006C17EC">
        <w:t xml:space="preserve">     И опять бои. Польша, бои за освобождение Варшавы. В конце апреля 1945 года старший лейтенант </w:t>
      </w:r>
      <w:proofErr w:type="spellStart"/>
      <w:r w:rsidRPr="006C17EC">
        <w:t>П.М.Комисаров</w:t>
      </w:r>
      <w:proofErr w:type="spellEnd"/>
      <w:r w:rsidRPr="006C17EC">
        <w:t xml:space="preserve"> командовал ротой 415 стрелковой дивизии, бил врага в самом его логове. Вместе с товарищами штурмовал Берлин. Там же был тяжело ранен. День Победы он встретил в госпитале. За время войны дедушка получил 5 ранений. Дедушка был награждён орденами Красного Знамени, Отечественной войны </w:t>
      </w:r>
      <w:r w:rsidRPr="006C17EC">
        <w:rPr>
          <w:lang w:val="en-GB"/>
        </w:rPr>
        <w:t>II</w:t>
      </w:r>
      <w:r w:rsidRPr="006C17EC">
        <w:t xml:space="preserve"> и </w:t>
      </w:r>
      <w:r w:rsidRPr="006C17EC">
        <w:rPr>
          <w:lang w:val="en-GB"/>
        </w:rPr>
        <w:t>I</w:t>
      </w:r>
      <w:r w:rsidRPr="006C17EC">
        <w:t xml:space="preserve"> степени, боевыми медалями «За освобождение Варшавы», «За взятие Берлина», «За победу над Германией в ВОВ 1941-1945гг».</w:t>
      </w:r>
    </w:p>
    <w:p w:rsidR="00F71953" w:rsidRDefault="00F71953">
      <w:bookmarkStart w:id="0" w:name="_GoBack"/>
      <w:bookmarkEnd w:id="0"/>
    </w:p>
    <w:sectPr w:rsidR="00F7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8"/>
    <w:rsid w:val="005B1E86"/>
    <w:rsid w:val="006C17EC"/>
    <w:rsid w:val="00C95693"/>
    <w:rsid w:val="00F01F98"/>
    <w:rsid w:val="00F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2014-04-21T17:26:00Z</dcterms:created>
  <dcterms:modified xsi:type="dcterms:W3CDTF">2014-04-21T17:26:00Z</dcterms:modified>
</cp:coreProperties>
</file>